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132AB3" w14:textId="77777777" w:rsidR="00600388" w:rsidRDefault="00600388" w:rsidP="00600388">
      <w:pPr>
        <w:spacing w:after="0" w:line="240" w:lineRule="auto"/>
        <w:rPr>
          <w:rFonts w:ascii="Book Antiqua" w:hAnsi="Book Antiqua"/>
          <w:sz w:val="24"/>
          <w:szCs w:val="24"/>
        </w:rPr>
      </w:pPr>
    </w:p>
    <w:p w14:paraId="056FD4BE" w14:textId="71FD5AEE" w:rsidR="0007526C" w:rsidRPr="00E13775" w:rsidRDefault="0007526C" w:rsidP="004B4B0A">
      <w:pPr>
        <w:spacing w:after="0" w:line="240" w:lineRule="auto"/>
        <w:ind w:left="576" w:right="576"/>
        <w:jc w:val="both"/>
        <w:rPr>
          <w:rFonts w:ascii="Garamond" w:hAnsi="Garamond" w:cs="Leelawadee UI"/>
          <w:color w:val="9933FF"/>
          <w:sz w:val="24"/>
          <w:szCs w:val="24"/>
        </w:rPr>
      </w:pPr>
      <w:r>
        <w:rPr>
          <w:rFonts w:ascii="Garamond" w:hAnsi="Garamond" w:cs="Leelawadee UI"/>
          <w:b/>
          <w:i/>
          <w:color w:val="9933FF"/>
          <w:sz w:val="24"/>
          <w:szCs w:val="24"/>
        </w:rPr>
        <w:tab/>
      </w:r>
      <w:r>
        <w:rPr>
          <w:rFonts w:ascii="Garamond" w:hAnsi="Garamond" w:cs="Leelawadee UI"/>
          <w:b/>
          <w:i/>
          <w:color w:val="9933FF"/>
          <w:sz w:val="24"/>
          <w:szCs w:val="24"/>
        </w:rPr>
        <w:tab/>
      </w:r>
      <w:r w:rsidR="004B4B0A" w:rsidRPr="00E13775">
        <w:rPr>
          <w:rFonts w:ascii="Garamond" w:hAnsi="Garamond" w:cs="Leelawadee UI"/>
          <w:color w:val="9933FF"/>
          <w:sz w:val="24"/>
          <w:szCs w:val="24"/>
        </w:rPr>
        <w:t>“Discretion will preserve you; understanding will keep you, to deliver you from the way of evil, from the man who speaks perverse things, from those who leave the paths of uprightness to walk in the ways of darkness; who rejoice in doing evil, and delight in the perversity of the wicked; whose ways are crooked, and who are devious in their paths; to deliver you from the immoral woman, from the seductress who flatters with her words,  who forsakes the companion of her youth, and forgets the covenant of her God.  For her house leads down to death and her paths to the dead</w:t>
      </w:r>
      <w:r w:rsidR="00E13775" w:rsidRPr="00E13775">
        <w:rPr>
          <w:rFonts w:ascii="Garamond" w:hAnsi="Garamond" w:cs="Leelawadee UI"/>
          <w:color w:val="9933FF"/>
          <w:sz w:val="24"/>
          <w:szCs w:val="24"/>
        </w:rPr>
        <w:t>.</w:t>
      </w:r>
      <w:r w:rsidR="004B4B0A" w:rsidRPr="00E13775">
        <w:rPr>
          <w:rFonts w:ascii="Garamond" w:hAnsi="Garamond" w:cs="Leelawadee UI"/>
          <w:color w:val="9933FF"/>
          <w:sz w:val="24"/>
          <w:szCs w:val="24"/>
        </w:rPr>
        <w:t>”</w:t>
      </w:r>
      <w:r w:rsidR="00E13775" w:rsidRPr="00E13775">
        <w:rPr>
          <w:rFonts w:ascii="Garamond" w:hAnsi="Garamond" w:cs="Leelawadee UI"/>
          <w:color w:val="9933FF"/>
          <w:sz w:val="24"/>
          <w:szCs w:val="24"/>
        </w:rPr>
        <w:t xml:space="preserve"> </w:t>
      </w:r>
      <w:r w:rsidR="00E13775">
        <w:rPr>
          <w:rFonts w:ascii="Garamond" w:hAnsi="Garamond" w:cs="Leelawadee UI"/>
          <w:color w:val="9933FF"/>
          <w:sz w:val="24"/>
          <w:szCs w:val="24"/>
        </w:rPr>
        <w:t xml:space="preserve">                         </w:t>
      </w:r>
      <w:bookmarkStart w:id="0" w:name="_GoBack"/>
      <w:bookmarkEnd w:id="0"/>
      <w:r w:rsidR="004B4B0A" w:rsidRPr="00E13775">
        <w:rPr>
          <w:rFonts w:ascii="Garamond" w:hAnsi="Garamond" w:cs="Leelawadee UI"/>
          <w:b/>
          <w:color w:val="9933FF"/>
          <w:sz w:val="24"/>
          <w:szCs w:val="24"/>
        </w:rPr>
        <w:t>Proverbs 2:11-18</w:t>
      </w:r>
    </w:p>
    <w:p w14:paraId="1E6119D9" w14:textId="77777777" w:rsidR="004B4B0A" w:rsidRDefault="004B4B0A" w:rsidP="004B4B0A">
      <w:pPr>
        <w:spacing w:after="0" w:line="240" w:lineRule="auto"/>
        <w:ind w:left="576" w:right="576"/>
        <w:jc w:val="both"/>
        <w:rPr>
          <w:rFonts w:ascii="Garamond" w:hAnsi="Garamond" w:cs="Leelawadee UI"/>
          <w:color w:val="9933FF"/>
          <w:sz w:val="24"/>
          <w:szCs w:val="24"/>
        </w:rPr>
      </w:pPr>
    </w:p>
    <w:p w14:paraId="0E296104" w14:textId="2BC32492" w:rsidR="004B4B0A" w:rsidRDefault="00533A2B" w:rsidP="004B4B0A">
      <w:pPr>
        <w:spacing w:after="0" w:line="240" w:lineRule="auto"/>
        <w:ind w:left="144"/>
        <w:jc w:val="both"/>
        <w:rPr>
          <w:rFonts w:ascii="Garamond" w:hAnsi="Garamond" w:cs="Leelawadee UI"/>
          <w:sz w:val="28"/>
          <w:szCs w:val="28"/>
        </w:rPr>
      </w:pPr>
      <w:r>
        <w:rPr>
          <w:rFonts w:ascii="Garamond" w:hAnsi="Garamond" w:cs="Leelawadee UI"/>
          <w:sz w:val="28"/>
          <w:szCs w:val="28"/>
        </w:rPr>
        <w:tab/>
      </w:r>
      <w:r w:rsidR="004B4B0A" w:rsidRPr="004B4B0A">
        <w:rPr>
          <w:rFonts w:ascii="Garamond" w:hAnsi="Garamond" w:cs="Leelawadee UI"/>
          <w:sz w:val="28"/>
          <w:szCs w:val="28"/>
        </w:rPr>
        <w:t xml:space="preserve">The power of the word of God!  It is continuously attempting to </w:t>
      </w:r>
      <w:r>
        <w:rPr>
          <w:rFonts w:ascii="Garamond" w:hAnsi="Garamond" w:cs="Leelawadee UI"/>
          <w:sz w:val="28"/>
          <w:szCs w:val="28"/>
        </w:rPr>
        <w:t>focus our minds and hearts on that which is</w:t>
      </w:r>
      <w:r w:rsidR="004B4B0A" w:rsidRPr="004B4B0A">
        <w:rPr>
          <w:rFonts w:ascii="Garamond" w:hAnsi="Garamond" w:cs="Leelawadee UI"/>
          <w:sz w:val="28"/>
          <w:szCs w:val="28"/>
        </w:rPr>
        <w:t xml:space="preserve"> righteous and holy, a</w:t>
      </w:r>
      <w:r>
        <w:rPr>
          <w:rFonts w:ascii="Garamond" w:hAnsi="Garamond" w:cs="Leelawadee UI"/>
          <w:sz w:val="28"/>
          <w:szCs w:val="28"/>
        </w:rPr>
        <w:t xml:space="preserve">ll the while graphically sounding the alarm bells </w:t>
      </w:r>
      <w:r w:rsidR="004B4B0A" w:rsidRPr="004B4B0A">
        <w:rPr>
          <w:rFonts w:ascii="Garamond" w:hAnsi="Garamond" w:cs="Leelawadee UI"/>
          <w:sz w:val="28"/>
          <w:szCs w:val="28"/>
        </w:rPr>
        <w:t xml:space="preserve">against </w:t>
      </w:r>
      <w:r>
        <w:rPr>
          <w:rFonts w:ascii="Garamond" w:hAnsi="Garamond" w:cs="Leelawadee UI"/>
          <w:sz w:val="28"/>
          <w:szCs w:val="28"/>
        </w:rPr>
        <w:t xml:space="preserve">evil and those who are practicing it.  </w:t>
      </w:r>
      <w:r w:rsidR="004B4B0A" w:rsidRPr="00533A2B">
        <w:rPr>
          <w:rFonts w:ascii="Garamond" w:hAnsi="Garamond" w:cs="Leelawadee UI"/>
          <w:b/>
          <w:sz w:val="28"/>
          <w:szCs w:val="28"/>
        </w:rPr>
        <w:t>Proverbs</w:t>
      </w:r>
      <w:r w:rsidR="004B4B0A" w:rsidRPr="004B4B0A">
        <w:rPr>
          <w:rFonts w:ascii="Garamond" w:hAnsi="Garamond" w:cs="Leelawadee UI"/>
          <w:sz w:val="28"/>
          <w:szCs w:val="28"/>
        </w:rPr>
        <w:t xml:space="preserve"> specifically addresses the power and influence that wicked people possess.  The </w:t>
      </w:r>
      <w:r>
        <w:rPr>
          <w:rFonts w:ascii="Garamond" w:hAnsi="Garamond" w:cs="Leelawadee UI"/>
          <w:sz w:val="28"/>
          <w:szCs w:val="28"/>
        </w:rPr>
        <w:t>“</w:t>
      </w:r>
      <w:r w:rsidR="004B4B0A" w:rsidRPr="004B4B0A">
        <w:rPr>
          <w:rFonts w:ascii="Garamond" w:hAnsi="Garamond" w:cs="Leelawadee UI"/>
          <w:sz w:val="28"/>
          <w:szCs w:val="28"/>
        </w:rPr>
        <w:t>immoral</w:t>
      </w:r>
      <w:r>
        <w:rPr>
          <w:rFonts w:ascii="Garamond" w:hAnsi="Garamond" w:cs="Leelawadee UI"/>
          <w:sz w:val="28"/>
          <w:szCs w:val="28"/>
        </w:rPr>
        <w:t>” man and woman are the spiritual demise</w:t>
      </w:r>
      <w:r w:rsidR="004B4B0A" w:rsidRPr="004B4B0A">
        <w:rPr>
          <w:rFonts w:ascii="Garamond" w:hAnsi="Garamond" w:cs="Leelawadee UI"/>
          <w:sz w:val="28"/>
          <w:szCs w:val="28"/>
        </w:rPr>
        <w:t xml:space="preserve"> of many innocent</w:t>
      </w:r>
      <w:r>
        <w:rPr>
          <w:rFonts w:ascii="Garamond" w:hAnsi="Garamond" w:cs="Leelawadee UI"/>
          <w:sz w:val="28"/>
          <w:szCs w:val="28"/>
        </w:rPr>
        <w:t xml:space="preserve"> people</w:t>
      </w:r>
      <w:r w:rsidR="004B4B0A" w:rsidRPr="004B4B0A">
        <w:rPr>
          <w:rFonts w:ascii="Garamond" w:hAnsi="Garamond" w:cs="Leelawadee UI"/>
          <w:sz w:val="28"/>
          <w:szCs w:val="28"/>
        </w:rPr>
        <w:t>!</w:t>
      </w:r>
      <w:r>
        <w:rPr>
          <w:rFonts w:ascii="Garamond" w:hAnsi="Garamond" w:cs="Leelawadee UI"/>
          <w:sz w:val="28"/>
          <w:szCs w:val="28"/>
        </w:rPr>
        <w:t xml:space="preserve">  Watch out… beware… be careful… be watchful... the immoral among society often seek to bring us down spiritually!  </w:t>
      </w:r>
    </w:p>
    <w:p w14:paraId="6E798151" w14:textId="7ECDB4C3" w:rsidR="00533A2B" w:rsidRDefault="00492864" w:rsidP="004B4B0A">
      <w:pPr>
        <w:spacing w:after="0" w:line="240" w:lineRule="auto"/>
        <w:ind w:left="144"/>
        <w:jc w:val="both"/>
        <w:rPr>
          <w:rFonts w:ascii="Garamond" w:hAnsi="Garamond" w:cs="Leelawadee UI"/>
          <w:sz w:val="28"/>
          <w:szCs w:val="28"/>
        </w:rPr>
      </w:pPr>
      <w:r>
        <w:rPr>
          <w:rFonts w:ascii="Garamond" w:hAnsi="Garamond" w:cs="Leelawadee UI"/>
          <w:sz w:val="28"/>
          <w:szCs w:val="28"/>
        </w:rPr>
        <w:tab/>
        <w:t xml:space="preserve">Discretion, wisdom, knowledge and rightly dividing </w:t>
      </w:r>
      <w:r w:rsidR="00533A2B">
        <w:rPr>
          <w:rFonts w:ascii="Garamond" w:hAnsi="Garamond" w:cs="Leelawadee UI"/>
          <w:sz w:val="28"/>
          <w:szCs w:val="28"/>
        </w:rPr>
        <w:t>the p</w:t>
      </w:r>
      <w:r>
        <w:rPr>
          <w:rFonts w:ascii="Garamond" w:hAnsi="Garamond" w:cs="Leelawadee UI"/>
          <w:sz w:val="28"/>
          <w:szCs w:val="28"/>
        </w:rPr>
        <w:t>recepts of God are vital for our souls</w:t>
      </w:r>
      <w:r w:rsidR="00533A2B">
        <w:rPr>
          <w:rFonts w:ascii="Garamond" w:hAnsi="Garamond" w:cs="Leelawadee UI"/>
          <w:sz w:val="28"/>
          <w:szCs w:val="28"/>
        </w:rPr>
        <w:t xml:space="preserve"> against the immo</w:t>
      </w:r>
      <w:r>
        <w:rPr>
          <w:rFonts w:ascii="Garamond" w:hAnsi="Garamond" w:cs="Leelawadee UI"/>
          <w:sz w:val="28"/>
          <w:szCs w:val="28"/>
        </w:rPr>
        <w:t xml:space="preserve">ral man and the immoral woman!  </w:t>
      </w:r>
      <w:r w:rsidR="00533A2B">
        <w:rPr>
          <w:rFonts w:ascii="Garamond" w:hAnsi="Garamond" w:cs="Leelawadee UI"/>
          <w:sz w:val="28"/>
          <w:szCs w:val="28"/>
        </w:rPr>
        <w:t>When it comes to sexuality, ther</w:t>
      </w:r>
      <w:r>
        <w:rPr>
          <w:rFonts w:ascii="Garamond" w:hAnsi="Garamond" w:cs="Leelawadee UI"/>
          <w:sz w:val="28"/>
          <w:szCs w:val="28"/>
        </w:rPr>
        <w:t>e are many warnings give to</w:t>
      </w:r>
      <w:r w:rsidR="00533A2B">
        <w:rPr>
          <w:rFonts w:ascii="Garamond" w:hAnsi="Garamond" w:cs="Leelawadee UI"/>
          <w:sz w:val="28"/>
          <w:szCs w:val="28"/>
        </w:rPr>
        <w:t xml:space="preserve"> men to not be drawn in by the power of the immoral woman’</w:t>
      </w:r>
      <w:r>
        <w:rPr>
          <w:rFonts w:ascii="Garamond" w:hAnsi="Garamond" w:cs="Leelawadee UI"/>
          <w:sz w:val="28"/>
          <w:szCs w:val="28"/>
        </w:rPr>
        <w:t xml:space="preserve">s advances.  </w:t>
      </w:r>
      <w:r w:rsidR="00533A2B">
        <w:rPr>
          <w:rFonts w:ascii="Garamond" w:hAnsi="Garamond" w:cs="Leelawadee UI"/>
          <w:sz w:val="28"/>
          <w:szCs w:val="28"/>
        </w:rPr>
        <w:t>How many times do read in the Bible about men being “led to a slaughter” by the immoral woman?  So many modern TV shows and movies expose the ease that immoral women have in destroying men with their seductive arts.</w:t>
      </w:r>
    </w:p>
    <w:p w14:paraId="2AFD0F7B" w14:textId="6633B200" w:rsidR="00533A2B" w:rsidRDefault="00533A2B" w:rsidP="004B4B0A">
      <w:pPr>
        <w:spacing w:after="0" w:line="240" w:lineRule="auto"/>
        <w:ind w:left="144"/>
        <w:jc w:val="both"/>
        <w:rPr>
          <w:rFonts w:ascii="Garamond" w:hAnsi="Garamond" w:cs="Leelawadee UI"/>
          <w:sz w:val="28"/>
          <w:szCs w:val="28"/>
        </w:rPr>
      </w:pPr>
      <w:r>
        <w:rPr>
          <w:rFonts w:ascii="Garamond" w:hAnsi="Garamond" w:cs="Leelawadee UI"/>
          <w:sz w:val="28"/>
          <w:szCs w:val="28"/>
        </w:rPr>
        <w:tab/>
        <w:t xml:space="preserve">It’s </w:t>
      </w:r>
      <w:r w:rsidR="00492864">
        <w:rPr>
          <w:rFonts w:ascii="Garamond" w:hAnsi="Garamond" w:cs="Leelawadee UI"/>
          <w:sz w:val="28"/>
          <w:szCs w:val="28"/>
        </w:rPr>
        <w:t xml:space="preserve">that time of year again and it’s good to be </w:t>
      </w:r>
      <w:r>
        <w:rPr>
          <w:rFonts w:ascii="Garamond" w:hAnsi="Garamond" w:cs="Leelawadee UI"/>
          <w:sz w:val="28"/>
          <w:szCs w:val="28"/>
        </w:rPr>
        <w:t>reminded what God has had to say about immodesty and clothing</w:t>
      </w:r>
      <w:r w:rsidR="00492864">
        <w:rPr>
          <w:rFonts w:ascii="Garamond" w:hAnsi="Garamond" w:cs="Leelawadee UI"/>
          <w:sz w:val="28"/>
          <w:szCs w:val="28"/>
        </w:rPr>
        <w:t>.  On the back of this bulletin</w:t>
      </w:r>
      <w:r>
        <w:rPr>
          <w:rFonts w:ascii="Garamond" w:hAnsi="Garamond" w:cs="Leelawadee UI"/>
          <w:sz w:val="28"/>
          <w:szCs w:val="28"/>
        </w:rPr>
        <w:t xml:space="preserve"> </w:t>
      </w:r>
      <w:r w:rsidR="00492864">
        <w:rPr>
          <w:rFonts w:ascii="Garamond" w:hAnsi="Garamond" w:cs="Leelawadee UI"/>
          <w:sz w:val="28"/>
          <w:szCs w:val="28"/>
        </w:rPr>
        <w:t>(</w:t>
      </w:r>
      <w:r>
        <w:rPr>
          <w:rFonts w:ascii="Garamond" w:hAnsi="Garamond" w:cs="Leelawadee UI"/>
          <w:sz w:val="28"/>
          <w:szCs w:val="28"/>
        </w:rPr>
        <w:t>along with the nex</w:t>
      </w:r>
      <w:r w:rsidR="00492864">
        <w:rPr>
          <w:rFonts w:ascii="Garamond" w:hAnsi="Garamond" w:cs="Leelawadee UI"/>
          <w:sz w:val="28"/>
          <w:szCs w:val="28"/>
        </w:rPr>
        <w:t>t two bulletins),</w:t>
      </w:r>
      <w:r>
        <w:rPr>
          <w:rFonts w:ascii="Garamond" w:hAnsi="Garamond" w:cs="Leelawadee UI"/>
          <w:sz w:val="28"/>
          <w:szCs w:val="28"/>
        </w:rPr>
        <w:t xml:space="preserve"> I’ve placed an art</w:t>
      </w:r>
      <w:r w:rsidR="00492864">
        <w:rPr>
          <w:rFonts w:ascii="Garamond" w:hAnsi="Garamond" w:cs="Leelawadee UI"/>
          <w:sz w:val="28"/>
          <w:szCs w:val="28"/>
        </w:rPr>
        <w:t xml:space="preserve">icle that was written by a very </w:t>
      </w:r>
      <w:r>
        <w:rPr>
          <w:rFonts w:ascii="Garamond" w:hAnsi="Garamond" w:cs="Leelawadee UI"/>
          <w:sz w:val="28"/>
          <w:szCs w:val="28"/>
        </w:rPr>
        <w:t>well respected and spiritually mature sister in Christ named Joanne Beckley about the issue of immodesty.  What I so appreci</w:t>
      </w:r>
      <w:r w:rsidR="00492864">
        <w:rPr>
          <w:rFonts w:ascii="Garamond" w:hAnsi="Garamond" w:cs="Leelawadee UI"/>
          <w:sz w:val="28"/>
          <w:szCs w:val="28"/>
        </w:rPr>
        <w:t>ate about sister</w:t>
      </w:r>
      <w:r>
        <w:rPr>
          <w:rFonts w:ascii="Garamond" w:hAnsi="Garamond" w:cs="Leelawadee UI"/>
          <w:sz w:val="28"/>
          <w:szCs w:val="28"/>
        </w:rPr>
        <w:t xml:space="preserve"> Joanne</w:t>
      </w:r>
      <w:r w:rsidR="00492864">
        <w:rPr>
          <w:rFonts w:ascii="Garamond" w:hAnsi="Garamond" w:cs="Leelawadee UI"/>
          <w:sz w:val="28"/>
          <w:szCs w:val="28"/>
        </w:rPr>
        <w:t xml:space="preserve"> is that she</w:t>
      </w:r>
      <w:r>
        <w:rPr>
          <w:rFonts w:ascii="Garamond" w:hAnsi="Garamond" w:cs="Leelawadee UI"/>
          <w:sz w:val="28"/>
          <w:szCs w:val="28"/>
        </w:rPr>
        <w:t xml:space="preserve"> doesn’t mince words about the issue, </w:t>
      </w:r>
      <w:r w:rsidR="00492864">
        <w:rPr>
          <w:rFonts w:ascii="Garamond" w:hAnsi="Garamond" w:cs="Leelawadee UI"/>
          <w:sz w:val="28"/>
          <w:szCs w:val="28"/>
        </w:rPr>
        <w:t>nor does she beat up on anyone.  I</w:t>
      </w:r>
      <w:r>
        <w:rPr>
          <w:rFonts w:ascii="Garamond" w:hAnsi="Garamond" w:cs="Leelawadee UI"/>
          <w:sz w:val="28"/>
          <w:szCs w:val="28"/>
        </w:rPr>
        <w:t>t’</w:t>
      </w:r>
      <w:r w:rsidR="00492864">
        <w:rPr>
          <w:rFonts w:ascii="Garamond" w:hAnsi="Garamond" w:cs="Leelawadee UI"/>
          <w:sz w:val="28"/>
          <w:szCs w:val="28"/>
        </w:rPr>
        <w:t>s obvious she is yearning to help her</w:t>
      </w:r>
      <w:r>
        <w:rPr>
          <w:rFonts w:ascii="Garamond" w:hAnsi="Garamond" w:cs="Leelawadee UI"/>
          <w:sz w:val="28"/>
          <w:szCs w:val="28"/>
        </w:rPr>
        <w:t xml:space="preserve"> sis</w:t>
      </w:r>
      <w:r w:rsidR="00492864">
        <w:rPr>
          <w:rFonts w:ascii="Garamond" w:hAnsi="Garamond" w:cs="Leelawadee UI"/>
          <w:sz w:val="28"/>
          <w:szCs w:val="28"/>
        </w:rPr>
        <w:t>ters see God’s truth about modesty and encourage them to be the precious daughters of God, shown with their clothing and manner.  Please study these three</w:t>
      </w:r>
      <w:r>
        <w:rPr>
          <w:rFonts w:ascii="Garamond" w:hAnsi="Garamond" w:cs="Leelawadee UI"/>
          <w:sz w:val="28"/>
          <w:szCs w:val="28"/>
        </w:rPr>
        <w:t xml:space="preserve"> articles carefully.  </w:t>
      </w:r>
      <w:r w:rsidR="00492864">
        <w:rPr>
          <w:rFonts w:ascii="Garamond" w:hAnsi="Garamond" w:cs="Leelawadee UI"/>
          <w:sz w:val="28"/>
          <w:szCs w:val="28"/>
        </w:rPr>
        <w:t xml:space="preserve"> </w:t>
      </w:r>
      <w:r w:rsidR="00E13775">
        <w:rPr>
          <w:rFonts w:ascii="Garamond" w:hAnsi="Garamond" w:cs="Leelawadee UI"/>
          <w:sz w:val="28"/>
          <w:szCs w:val="28"/>
        </w:rPr>
        <w:t xml:space="preserve">   </w:t>
      </w:r>
      <w:r w:rsidR="00492864">
        <w:rPr>
          <w:rFonts w:ascii="Garamond" w:hAnsi="Garamond" w:cs="Leelawadee UI"/>
          <w:sz w:val="28"/>
          <w:szCs w:val="28"/>
        </w:rPr>
        <w:t>Ken Sils</w:t>
      </w:r>
      <w:r>
        <w:rPr>
          <w:rFonts w:ascii="Garamond" w:hAnsi="Garamond" w:cs="Leelawadee UI"/>
          <w:sz w:val="28"/>
          <w:szCs w:val="28"/>
        </w:rPr>
        <w:t xml:space="preserve"> </w:t>
      </w:r>
    </w:p>
    <w:p w14:paraId="67F351FC" w14:textId="3031234D" w:rsidR="00533A2B" w:rsidRPr="004B4B0A" w:rsidRDefault="00533A2B" w:rsidP="004B4B0A">
      <w:pPr>
        <w:spacing w:after="0" w:line="240" w:lineRule="auto"/>
        <w:ind w:left="144"/>
        <w:jc w:val="both"/>
        <w:rPr>
          <w:rFonts w:ascii="Garamond" w:hAnsi="Garamond"/>
          <w:sz w:val="28"/>
          <w:szCs w:val="28"/>
        </w:rPr>
      </w:pPr>
      <w:r>
        <w:rPr>
          <w:rFonts w:ascii="Garamond" w:hAnsi="Garamond" w:cs="Leelawadee UI"/>
          <w:sz w:val="28"/>
          <w:szCs w:val="28"/>
        </w:rPr>
        <w:tab/>
      </w:r>
    </w:p>
    <w:sectPr w:rsidR="00533A2B" w:rsidRPr="004B4B0A" w:rsidSect="00F93E66">
      <w:headerReference w:type="default" r:id="rId7"/>
      <w:footerReference w:type="default" r:id="rId8"/>
      <w:pgSz w:w="12240" w:h="15840" w:code="1"/>
      <w:pgMar w:top="288" w:right="1440" w:bottom="821" w:left="1440" w:header="720" w:footer="86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0153F4" w14:textId="77777777" w:rsidR="005931E8" w:rsidRDefault="005931E8" w:rsidP="00277B4D">
      <w:pPr>
        <w:spacing w:after="0" w:line="240" w:lineRule="auto"/>
      </w:pPr>
      <w:r>
        <w:separator/>
      </w:r>
    </w:p>
  </w:endnote>
  <w:endnote w:type="continuationSeparator" w:id="0">
    <w:p w14:paraId="7BCDC1AC" w14:textId="77777777" w:rsidR="005931E8" w:rsidRDefault="005931E8" w:rsidP="00277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eelawadee UI">
    <w:panose1 w:val="020B0502040204020203"/>
    <w:charset w:val="00"/>
    <w:family w:val="swiss"/>
    <w:pitch w:val="variable"/>
    <w:sig w:usb0="A3000003" w:usb1="00000000" w:usb2="00010000" w:usb3="00000000" w:csb0="00010101" w:csb1="00000000"/>
  </w:font>
  <w:font w:name="Bookman Old Style">
    <w:panose1 w:val="02050604050505020204"/>
    <w:charset w:val="00"/>
    <w:family w:val="roman"/>
    <w:pitch w:val="variable"/>
    <w:sig w:usb0="00000287" w:usb1="00000000" w:usb2="00000000" w:usb3="00000000" w:csb0="0000009F" w:csb1="00000000"/>
  </w:font>
  <w:font w:name="Shonar Bangla">
    <w:altName w:val="Segoe UI"/>
    <w:panose1 w:val="020B0502040204020203"/>
    <w:charset w:val="00"/>
    <w:family w:val="swiss"/>
    <w:pitch w:val="variable"/>
    <w:sig w:usb0="00000003" w:usb1="00000000" w:usb2="00000000" w:usb3="00000000" w:csb0="00000001"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47234" w14:textId="065B3BC2" w:rsidR="0026170C" w:rsidRPr="008D0832" w:rsidRDefault="0026170C" w:rsidP="0085270E">
    <w:pPr>
      <w:pStyle w:val="Footer"/>
      <w:pBdr>
        <w:top w:val="thinThickSmallGap" w:sz="24" w:space="1" w:color="9933FF"/>
        <w:left w:val="thinThickSmallGap" w:sz="24" w:space="4" w:color="9933FF"/>
        <w:bottom w:val="thickThinSmallGap" w:sz="24" w:space="1" w:color="9933FF"/>
        <w:right w:val="thickThinSmallGap" w:sz="24" w:space="4" w:color="9933FF"/>
      </w:pBdr>
      <w:shd w:val="clear" w:color="auto" w:fill="FFF0D9"/>
      <w:rPr>
        <w:rFonts w:ascii="Book Antiqua" w:hAnsi="Book Antiqua"/>
        <w:b/>
        <w:color w:val="9933FF"/>
        <w:sz w:val="28"/>
        <w:szCs w:val="28"/>
        <w:u w:val="single"/>
      </w:rPr>
    </w:pPr>
    <w:r w:rsidRPr="008D0832">
      <w:rPr>
        <w:rFonts w:ascii="Book Antiqua" w:hAnsi="Book Antiqua"/>
        <w:b/>
        <w:color w:val="9933FF"/>
        <w:sz w:val="28"/>
        <w:szCs w:val="28"/>
      </w:rPr>
      <w:t xml:space="preserve">       </w:t>
    </w:r>
    <w:r w:rsidR="00602B7C" w:rsidRPr="008D0832">
      <w:rPr>
        <w:rFonts w:ascii="Book Antiqua" w:hAnsi="Book Antiqua"/>
        <w:b/>
        <w:color w:val="9933FF"/>
        <w:sz w:val="28"/>
        <w:szCs w:val="28"/>
      </w:rPr>
      <w:t xml:space="preserve">      </w:t>
    </w:r>
    <w:r w:rsidRPr="008D0832">
      <w:rPr>
        <w:rFonts w:ascii="Book Antiqua" w:hAnsi="Book Antiqua"/>
        <w:b/>
        <w:color w:val="9933FF"/>
        <w:sz w:val="28"/>
        <w:szCs w:val="28"/>
        <w:u w:val="single"/>
      </w:rPr>
      <w:t>SUNDAY SERVICES</w:t>
    </w:r>
    <w:r w:rsidRPr="008D0832">
      <w:rPr>
        <w:rFonts w:ascii="Book Antiqua" w:hAnsi="Book Antiqua"/>
        <w:b/>
        <w:color w:val="9933FF"/>
        <w:sz w:val="28"/>
        <w:szCs w:val="28"/>
      </w:rPr>
      <w:t xml:space="preserve">       </w:t>
    </w:r>
    <w:r w:rsidR="00602B7C" w:rsidRPr="008D0832">
      <w:rPr>
        <w:rFonts w:ascii="Book Antiqua" w:hAnsi="Book Antiqua"/>
        <w:b/>
        <w:color w:val="9933FF"/>
        <w:sz w:val="28"/>
        <w:szCs w:val="28"/>
      </w:rPr>
      <w:t xml:space="preserve">                       </w:t>
    </w:r>
    <w:r w:rsidRPr="008D0832">
      <w:rPr>
        <w:rFonts w:ascii="Book Antiqua" w:hAnsi="Book Antiqua"/>
        <w:b/>
        <w:color w:val="9933FF"/>
        <w:sz w:val="28"/>
        <w:szCs w:val="28"/>
        <w:u w:val="single"/>
      </w:rPr>
      <w:t>WEDNESDAY SERVICE</w:t>
    </w:r>
  </w:p>
  <w:p w14:paraId="577F0D3A" w14:textId="35149B08" w:rsidR="00602B7C" w:rsidRPr="008D0832" w:rsidRDefault="00C51550" w:rsidP="0085270E">
    <w:pPr>
      <w:pStyle w:val="Footer"/>
      <w:pBdr>
        <w:top w:val="thinThickSmallGap" w:sz="24" w:space="1" w:color="9933FF"/>
        <w:left w:val="thinThickSmallGap" w:sz="24" w:space="4" w:color="9933FF"/>
        <w:bottom w:val="thickThinSmallGap" w:sz="24" w:space="1" w:color="9933FF"/>
        <w:right w:val="thickThinSmallGap" w:sz="24" w:space="4" w:color="9933FF"/>
      </w:pBdr>
      <w:shd w:val="clear" w:color="auto" w:fill="FFF0D9"/>
      <w:rPr>
        <w:rFonts w:ascii="Book Antiqua" w:hAnsi="Book Antiqua"/>
        <w:b/>
        <w:color w:val="9933FF"/>
      </w:rPr>
    </w:pPr>
    <w:r w:rsidRPr="008D0832">
      <w:rPr>
        <w:rFonts w:ascii="Book Antiqua" w:hAnsi="Book Antiqua"/>
        <w:b/>
        <w:color w:val="9933FF"/>
      </w:rPr>
      <w:t xml:space="preserve"> </w:t>
    </w:r>
    <w:r w:rsidR="00602B7C" w:rsidRPr="008D0832">
      <w:rPr>
        <w:rFonts w:ascii="Book Antiqua" w:hAnsi="Book Antiqua"/>
        <w:b/>
        <w:color w:val="9933FF"/>
      </w:rPr>
      <w:t xml:space="preserve">     </w:t>
    </w:r>
    <w:r w:rsidRPr="008D0832">
      <w:rPr>
        <w:rFonts w:ascii="Book Antiqua" w:hAnsi="Book Antiqua"/>
        <w:b/>
        <w:color w:val="9933FF"/>
      </w:rPr>
      <w:t>Morning Assemblies</w:t>
    </w:r>
    <w:r w:rsidR="00602B7C" w:rsidRPr="008D0832">
      <w:rPr>
        <w:rFonts w:ascii="Book Antiqua" w:hAnsi="Book Antiqua"/>
        <w:b/>
        <w:color w:val="9933FF"/>
      </w:rPr>
      <w:t>…</w:t>
    </w:r>
    <w:r w:rsidRPr="008D0832">
      <w:rPr>
        <w:rFonts w:ascii="Book Antiqua" w:hAnsi="Book Antiqua"/>
        <w:b/>
        <w:color w:val="9933FF"/>
      </w:rPr>
      <w:t xml:space="preserve"> 9:00</w:t>
    </w:r>
    <w:r w:rsidR="00602B7C" w:rsidRPr="008D0832">
      <w:rPr>
        <w:rFonts w:ascii="Book Antiqua" w:hAnsi="Book Antiqua"/>
        <w:b/>
        <w:color w:val="9933FF"/>
      </w:rPr>
      <w:t xml:space="preserve"> &amp;</w:t>
    </w:r>
    <w:r w:rsidR="0026170C" w:rsidRPr="008D0832">
      <w:rPr>
        <w:rFonts w:ascii="Book Antiqua" w:hAnsi="Book Antiqua"/>
        <w:b/>
        <w:color w:val="9933FF"/>
      </w:rPr>
      <w:t xml:space="preserve"> 10:30 AM    </w:t>
    </w:r>
    <w:r w:rsidR="00602B7C" w:rsidRPr="008D0832">
      <w:rPr>
        <w:rFonts w:ascii="Book Antiqua" w:hAnsi="Book Antiqua"/>
        <w:b/>
        <w:color w:val="9933FF"/>
      </w:rPr>
      <w:t xml:space="preserve">                              </w:t>
    </w:r>
    <w:r w:rsidRPr="008D0832">
      <w:rPr>
        <w:rFonts w:ascii="Book Antiqua" w:hAnsi="Book Antiqua"/>
        <w:b/>
        <w:color w:val="9933FF"/>
      </w:rPr>
      <w:t>Bible Clas</w:t>
    </w:r>
    <w:r w:rsidR="00602B7C" w:rsidRPr="008D0832">
      <w:rPr>
        <w:rFonts w:ascii="Book Antiqua" w:hAnsi="Book Antiqua"/>
        <w:b/>
        <w:color w:val="9933FF"/>
      </w:rPr>
      <w:t xml:space="preserve">ses… 7:00 PM   </w:t>
    </w:r>
  </w:p>
  <w:p w14:paraId="2E71A0EF" w14:textId="797B31AB" w:rsidR="0026170C" w:rsidRPr="008D0832" w:rsidRDefault="00602B7C" w:rsidP="0085270E">
    <w:pPr>
      <w:pStyle w:val="Footer"/>
      <w:pBdr>
        <w:top w:val="thinThickSmallGap" w:sz="24" w:space="1" w:color="9933FF"/>
        <w:left w:val="thinThickSmallGap" w:sz="24" w:space="4" w:color="9933FF"/>
        <w:bottom w:val="thickThinSmallGap" w:sz="24" w:space="1" w:color="9933FF"/>
        <w:right w:val="thickThinSmallGap" w:sz="24" w:space="4" w:color="9933FF"/>
      </w:pBdr>
      <w:shd w:val="clear" w:color="auto" w:fill="FFF0D9"/>
      <w:rPr>
        <w:rFonts w:ascii="Book Antiqua" w:hAnsi="Book Antiqua"/>
        <w:b/>
        <w:color w:val="9933FF"/>
        <w:sz w:val="28"/>
        <w:szCs w:val="28"/>
      </w:rPr>
    </w:pPr>
    <w:r w:rsidRPr="008D0832">
      <w:rPr>
        <w:rFonts w:ascii="Book Antiqua" w:hAnsi="Book Antiqua"/>
        <w:b/>
        <w:color w:val="9933FF"/>
      </w:rPr>
      <w:t xml:space="preserve">                  Bible Classes… 9:40 AM</w:t>
    </w:r>
    <w:r w:rsidR="00C51550" w:rsidRPr="008D0832">
      <w:rPr>
        <w:rFonts w:ascii="Book Antiqua" w:hAnsi="Book Antiqua"/>
        <w:b/>
        <w:color w:val="9933FF"/>
      </w:rPr>
      <w:tab/>
      <w:t xml:space="preserve"> </w:t>
    </w:r>
    <w:r w:rsidRPr="008D0832">
      <w:rPr>
        <w:rFonts w:ascii="Book Antiqua" w:hAnsi="Book Antiqua"/>
        <w:b/>
        <w:color w:val="9933FF"/>
      </w:rPr>
      <w:t xml:space="preserve">                                 </w:t>
    </w:r>
    <w:r w:rsidR="00F9404A" w:rsidRPr="008D0832">
      <w:rPr>
        <w:rFonts w:ascii="Book Antiqua" w:hAnsi="Book Antiqua"/>
        <w:b/>
        <w:color w:val="9933FF"/>
      </w:rPr>
      <w:t xml:space="preserve">                </w:t>
    </w:r>
    <w:r w:rsidR="008D0832">
      <w:rPr>
        <w:rFonts w:ascii="Book Antiqua" w:hAnsi="Book Antiqua"/>
        <w:b/>
        <w:color w:val="9933FF"/>
      </w:rPr>
      <w:t>Today’s Date… 06</w:t>
    </w:r>
    <w:r w:rsidR="00C64CC3" w:rsidRPr="008D0832">
      <w:rPr>
        <w:rFonts w:ascii="Book Antiqua" w:hAnsi="Book Antiqua"/>
        <w:b/>
        <w:color w:val="9933FF"/>
      </w:rPr>
      <w:t>/</w:t>
    </w:r>
    <w:r w:rsidR="00E13775">
      <w:rPr>
        <w:rFonts w:ascii="Book Antiqua" w:hAnsi="Book Antiqua"/>
        <w:b/>
        <w:color w:val="9933FF"/>
      </w:rPr>
      <w:t>18</w:t>
    </w:r>
    <w:r w:rsidR="008C2051" w:rsidRPr="008D0832">
      <w:rPr>
        <w:rFonts w:ascii="Book Antiqua" w:hAnsi="Book Antiqua"/>
        <w:b/>
        <w:color w:val="9933FF"/>
      </w:rPr>
      <w:t>/17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1D0891" w14:textId="77777777" w:rsidR="005931E8" w:rsidRDefault="005931E8" w:rsidP="00277B4D">
      <w:pPr>
        <w:spacing w:after="0" w:line="240" w:lineRule="auto"/>
      </w:pPr>
      <w:r>
        <w:separator/>
      </w:r>
    </w:p>
  </w:footnote>
  <w:footnote w:type="continuationSeparator" w:id="0">
    <w:p w14:paraId="69ABCAFB" w14:textId="77777777" w:rsidR="005931E8" w:rsidRDefault="005931E8" w:rsidP="00277B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98CC2" w14:textId="24BD0C9B" w:rsidR="00277B4D" w:rsidRPr="008D0832" w:rsidRDefault="003918A9" w:rsidP="0085270E">
    <w:pPr>
      <w:pStyle w:val="Header"/>
      <w:pBdr>
        <w:top w:val="thickThinSmallGap" w:sz="24" w:space="0" w:color="9933FF"/>
        <w:left w:val="thickThinSmallGap" w:sz="24" w:space="4" w:color="9933FF"/>
        <w:bottom w:val="thinThickSmallGap" w:sz="24" w:space="1" w:color="9933FF"/>
        <w:right w:val="thinThickSmallGap" w:sz="24" w:space="4" w:color="9933FF"/>
      </w:pBdr>
      <w:shd w:val="clear" w:color="auto" w:fill="FFF0D9"/>
      <w:jc w:val="center"/>
      <w:rPr>
        <w:rFonts w:ascii="Bookman Old Style" w:hAnsi="Bookman Old Style" w:cs="Shonar Bangla"/>
        <w:b/>
        <w:color w:val="9933FF"/>
        <w:sz w:val="64"/>
        <w:szCs w:val="64"/>
        <w:u w:val="single"/>
      </w:rPr>
    </w:pPr>
    <w:r w:rsidRPr="008D0832">
      <w:rPr>
        <w:rFonts w:ascii="Bookman Old Style" w:hAnsi="Bookman Old Style" w:cs="Shonar Bangla"/>
        <w:b/>
        <w:color w:val="9933FF"/>
        <w:sz w:val="64"/>
        <w:szCs w:val="64"/>
        <w:u w:val="single"/>
      </w:rPr>
      <w:t>The West Mobile Motivator</w:t>
    </w:r>
  </w:p>
  <w:p w14:paraId="6689B714" w14:textId="4F45B32E" w:rsidR="00277B4D" w:rsidRPr="008D0832" w:rsidRDefault="003918A9" w:rsidP="0085270E">
    <w:pPr>
      <w:pStyle w:val="Header"/>
      <w:pBdr>
        <w:top w:val="thickThinSmallGap" w:sz="24" w:space="0" w:color="9933FF"/>
        <w:left w:val="thickThinSmallGap" w:sz="24" w:space="4" w:color="9933FF"/>
        <w:bottom w:val="thinThickSmallGap" w:sz="24" w:space="1" w:color="9933FF"/>
        <w:right w:val="thinThickSmallGap" w:sz="24" w:space="4" w:color="9933FF"/>
      </w:pBdr>
      <w:shd w:val="clear" w:color="auto" w:fill="FFF0D9"/>
      <w:jc w:val="center"/>
      <w:rPr>
        <w:rFonts w:ascii="Bookman Old Style" w:hAnsi="Bookman Old Style" w:cs="Shonar Bangla"/>
        <w:b/>
        <w:color w:val="9933FF"/>
        <w:sz w:val="36"/>
        <w:szCs w:val="36"/>
      </w:rPr>
    </w:pPr>
    <w:r w:rsidRPr="008D0832">
      <w:rPr>
        <w:rFonts w:ascii="Bookman Old Style" w:hAnsi="Bookman Old Style" w:cs="Shonar Bangla"/>
        <w:b/>
        <w:color w:val="9933FF"/>
        <w:sz w:val="36"/>
        <w:szCs w:val="36"/>
      </w:rPr>
      <w:t>West Mobile Church Of Christ – Mobile, Alabama</w:t>
    </w:r>
  </w:p>
  <w:p w14:paraId="4C417AD8" w14:textId="77777777" w:rsidR="0026170C" w:rsidRPr="008D0832" w:rsidRDefault="0026170C" w:rsidP="0085270E">
    <w:pPr>
      <w:pStyle w:val="Header"/>
      <w:pBdr>
        <w:top w:val="thickThinSmallGap" w:sz="24" w:space="0" w:color="9933FF"/>
        <w:left w:val="thickThinSmallGap" w:sz="24" w:space="4" w:color="9933FF"/>
        <w:bottom w:val="thinThickSmallGap" w:sz="24" w:space="1" w:color="9933FF"/>
        <w:right w:val="thinThickSmallGap" w:sz="24" w:space="4" w:color="9933FF"/>
      </w:pBdr>
      <w:shd w:val="clear" w:color="auto" w:fill="FFF0D9"/>
      <w:jc w:val="center"/>
      <w:rPr>
        <w:rFonts w:ascii="Book Antiqua" w:hAnsi="Book Antiqua" w:cs="Shonar Bangla"/>
        <w:b/>
        <w:color w:val="9933FF"/>
        <w:sz w:val="20"/>
        <w:szCs w:val="20"/>
      </w:rPr>
    </w:pPr>
  </w:p>
  <w:p w14:paraId="5F6CE9AE" w14:textId="56848A7D" w:rsidR="001B0369" w:rsidRPr="008D0832" w:rsidRDefault="0026170C" w:rsidP="0085270E">
    <w:pPr>
      <w:pStyle w:val="Header"/>
      <w:pBdr>
        <w:top w:val="thickThinSmallGap" w:sz="24" w:space="0" w:color="9933FF"/>
        <w:left w:val="thickThinSmallGap" w:sz="24" w:space="4" w:color="9933FF"/>
        <w:bottom w:val="thinThickSmallGap" w:sz="24" w:space="1" w:color="9933FF"/>
        <w:right w:val="thinThickSmallGap" w:sz="24" w:space="4" w:color="9933FF"/>
      </w:pBdr>
      <w:shd w:val="clear" w:color="auto" w:fill="FFF0D9"/>
      <w:jc w:val="center"/>
      <w:rPr>
        <w:rFonts w:ascii="Book Antiqua" w:hAnsi="Book Antiqua" w:cs="Shonar Bangla"/>
        <w:b/>
        <w:i/>
        <w:color w:val="9933FF"/>
        <w:sz w:val="24"/>
        <w:szCs w:val="24"/>
      </w:rPr>
    </w:pPr>
    <w:r w:rsidRPr="008D0832">
      <w:rPr>
        <w:rFonts w:ascii="Book Antiqua" w:hAnsi="Book Antiqua" w:cs="Shonar Bangla"/>
        <w:b/>
        <w:i/>
        <w:color w:val="9933FF"/>
        <w:sz w:val="24"/>
        <w:szCs w:val="24"/>
      </w:rPr>
      <w:t>“</w:t>
    </w:r>
    <w:r w:rsidR="001B0369" w:rsidRPr="008D0832">
      <w:rPr>
        <w:rFonts w:ascii="Book Antiqua" w:hAnsi="Book Antiqua" w:cs="Shonar Bangla"/>
        <w:b/>
        <w:i/>
        <w:color w:val="9933FF"/>
        <w:sz w:val="24"/>
        <w:szCs w:val="24"/>
      </w:rPr>
      <w:t xml:space="preserve">Let them do good, that they be rich in good works, ready </w:t>
    </w:r>
    <w:r w:rsidR="00C51550" w:rsidRPr="008D0832">
      <w:rPr>
        <w:rFonts w:ascii="Book Antiqua" w:hAnsi="Book Antiqua" w:cs="Shonar Bangla"/>
        <w:b/>
        <w:i/>
        <w:color w:val="9933FF"/>
        <w:sz w:val="24"/>
        <w:szCs w:val="24"/>
      </w:rPr>
      <w:t>to give, willing to share, stor</w:t>
    </w:r>
    <w:r w:rsidR="001B0369" w:rsidRPr="008D0832">
      <w:rPr>
        <w:rFonts w:ascii="Book Antiqua" w:hAnsi="Book Antiqua" w:cs="Shonar Bangla"/>
        <w:b/>
        <w:i/>
        <w:color w:val="9933FF"/>
        <w:sz w:val="24"/>
        <w:szCs w:val="24"/>
      </w:rPr>
      <w:t xml:space="preserve">ing up for themselves a good foundation for the time to come, </w:t>
    </w:r>
  </w:p>
  <w:p w14:paraId="6B905E8B" w14:textId="704DB291" w:rsidR="002363B3" w:rsidRPr="008D0832" w:rsidRDefault="001B0369" w:rsidP="0085270E">
    <w:pPr>
      <w:pStyle w:val="Header"/>
      <w:pBdr>
        <w:top w:val="thickThinSmallGap" w:sz="24" w:space="0" w:color="9933FF"/>
        <w:left w:val="thickThinSmallGap" w:sz="24" w:space="4" w:color="9933FF"/>
        <w:bottom w:val="thinThickSmallGap" w:sz="24" w:space="1" w:color="9933FF"/>
        <w:right w:val="thinThickSmallGap" w:sz="24" w:space="4" w:color="9933FF"/>
      </w:pBdr>
      <w:shd w:val="clear" w:color="auto" w:fill="FFF0D9"/>
      <w:jc w:val="center"/>
      <w:rPr>
        <w:rFonts w:ascii="Book Antiqua" w:hAnsi="Book Antiqua" w:cs="Shonar Bangla"/>
        <w:b/>
        <w:i/>
        <w:color w:val="9933FF"/>
        <w:sz w:val="24"/>
        <w:szCs w:val="24"/>
      </w:rPr>
    </w:pPr>
    <w:r w:rsidRPr="008D0832">
      <w:rPr>
        <w:rFonts w:ascii="Book Antiqua" w:hAnsi="Book Antiqua" w:cs="Shonar Bangla"/>
        <w:b/>
        <w:i/>
        <w:color w:val="9933FF"/>
        <w:sz w:val="24"/>
        <w:szCs w:val="24"/>
      </w:rPr>
      <w:t>that they may lay hold on eternal life, 1 Timothy 6:17-18</w:t>
    </w:r>
    <w:r w:rsidR="0026170C" w:rsidRPr="008D0832">
      <w:rPr>
        <w:rFonts w:ascii="Book Antiqua" w:hAnsi="Book Antiqua" w:cs="Shonar Bangla"/>
        <w:b/>
        <w:i/>
        <w:color w:val="9933FF"/>
        <w:sz w:val="24"/>
        <w:szCs w:val="24"/>
      </w:rPr>
      <w:t>.”</w:t>
    </w:r>
  </w:p>
  <w:p w14:paraId="27808AE3" w14:textId="77777777" w:rsidR="00C51550" w:rsidRPr="008D0832" w:rsidRDefault="00C51550" w:rsidP="0085270E">
    <w:pPr>
      <w:pStyle w:val="Header"/>
      <w:pBdr>
        <w:top w:val="thickThinSmallGap" w:sz="24" w:space="0" w:color="9933FF"/>
        <w:left w:val="thickThinSmallGap" w:sz="24" w:space="4" w:color="9933FF"/>
        <w:bottom w:val="thinThickSmallGap" w:sz="24" w:space="1" w:color="9933FF"/>
        <w:right w:val="thinThickSmallGap" w:sz="24" w:space="4" w:color="9933FF"/>
      </w:pBdr>
      <w:shd w:val="clear" w:color="auto" w:fill="FFF0D9"/>
      <w:rPr>
        <w:rFonts w:ascii="Ebrima" w:hAnsi="Ebrima" w:cs="Shonar Bangla"/>
        <w:b/>
        <w:color w:val="9933FF"/>
        <w:sz w:val="20"/>
        <w:szCs w:val="20"/>
      </w:rPr>
    </w:pPr>
    <w:r w:rsidRPr="008D0832">
      <w:rPr>
        <w:rFonts w:ascii="Ebrima" w:hAnsi="Ebrima" w:cs="Shonar Bangla"/>
        <w:b/>
        <w:color w:val="9933FF"/>
        <w:sz w:val="24"/>
        <w:szCs w:val="24"/>
      </w:rPr>
      <w:t xml:space="preserve"> </w:t>
    </w:r>
  </w:p>
  <w:p w14:paraId="31CB955D" w14:textId="77F0B1CD" w:rsidR="00C51550" w:rsidRPr="008D0832" w:rsidRDefault="007F6AA4" w:rsidP="0085270E">
    <w:pPr>
      <w:pStyle w:val="Header"/>
      <w:pBdr>
        <w:top w:val="thickThinSmallGap" w:sz="24" w:space="0" w:color="9933FF"/>
        <w:left w:val="thickThinSmallGap" w:sz="24" w:space="4" w:color="9933FF"/>
        <w:bottom w:val="thinThickSmallGap" w:sz="24" w:space="1" w:color="9933FF"/>
        <w:right w:val="thinThickSmallGap" w:sz="24" w:space="4" w:color="9933FF"/>
      </w:pBdr>
      <w:shd w:val="clear" w:color="auto" w:fill="FFF0D9"/>
      <w:rPr>
        <w:rFonts w:ascii="Ebrima" w:hAnsi="Ebrima" w:cs="Shonar Bangla"/>
        <w:b/>
        <w:color w:val="9933FF"/>
        <w:sz w:val="20"/>
        <w:szCs w:val="20"/>
      </w:rPr>
    </w:pPr>
    <w:r w:rsidRPr="008D0832">
      <w:rPr>
        <w:rFonts w:ascii="Ebrima" w:hAnsi="Ebrima" w:cs="Shonar Bangla"/>
        <w:b/>
        <w:color w:val="9933FF"/>
        <w:sz w:val="20"/>
        <w:szCs w:val="20"/>
      </w:rPr>
      <w:t xml:space="preserve">       </w:t>
    </w:r>
    <w:r w:rsidR="00C51550" w:rsidRPr="008D0832">
      <w:rPr>
        <w:rFonts w:ascii="Ebrima" w:hAnsi="Ebrima" w:cs="Shonar Bangla"/>
        <w:b/>
        <w:color w:val="9933FF"/>
        <w:sz w:val="24"/>
        <w:szCs w:val="24"/>
      </w:rPr>
      <w:t>129 Hillcrest Road</w:t>
    </w:r>
    <w:r w:rsidR="002363B3" w:rsidRPr="008D0832">
      <w:rPr>
        <w:rFonts w:ascii="Ebrima" w:hAnsi="Ebrima" w:cs="Shonar Bangla"/>
        <w:b/>
        <w:color w:val="9933FF"/>
        <w:sz w:val="24"/>
        <w:szCs w:val="24"/>
      </w:rPr>
      <w:t xml:space="preserve">          </w:t>
    </w:r>
    <w:r w:rsidR="00C51550" w:rsidRPr="008D0832">
      <w:rPr>
        <w:rFonts w:ascii="Ebrima" w:hAnsi="Ebrima" w:cs="Shonar Bangla"/>
        <w:b/>
        <w:color w:val="9933FF"/>
        <w:sz w:val="24"/>
        <w:szCs w:val="24"/>
      </w:rPr>
      <w:t xml:space="preserve">                                                      </w:t>
    </w:r>
    <w:r w:rsidRPr="008D0832">
      <w:rPr>
        <w:rFonts w:ascii="Ebrima" w:hAnsi="Ebrima" w:cs="Shonar Bangla"/>
        <w:b/>
        <w:color w:val="9933FF"/>
        <w:sz w:val="24"/>
        <w:szCs w:val="24"/>
      </w:rPr>
      <w:t xml:space="preserve">  </w:t>
    </w:r>
    <w:r w:rsidR="00277B4D" w:rsidRPr="008D0832">
      <w:rPr>
        <w:rFonts w:ascii="Ebrima" w:hAnsi="Ebrima" w:cs="Shonar Bangla"/>
        <w:b/>
        <w:color w:val="9933FF"/>
        <w:sz w:val="24"/>
        <w:szCs w:val="24"/>
      </w:rPr>
      <w:t>Ken Sils, Evangelist</w:t>
    </w:r>
  </w:p>
  <w:p w14:paraId="3EB4F211" w14:textId="3557F67C" w:rsidR="00277B4D" w:rsidRPr="008D0832" w:rsidRDefault="002363B3" w:rsidP="0085270E">
    <w:pPr>
      <w:pStyle w:val="Header"/>
      <w:pBdr>
        <w:top w:val="thickThinSmallGap" w:sz="24" w:space="0" w:color="9933FF"/>
        <w:left w:val="thickThinSmallGap" w:sz="24" w:space="4" w:color="9933FF"/>
        <w:bottom w:val="thinThickSmallGap" w:sz="24" w:space="1" w:color="9933FF"/>
        <w:right w:val="thinThickSmallGap" w:sz="24" w:space="4" w:color="9933FF"/>
      </w:pBdr>
      <w:shd w:val="clear" w:color="auto" w:fill="FFF0D9"/>
      <w:rPr>
        <w:rFonts w:ascii="Ebrima" w:hAnsi="Ebrima" w:cs="Shonar Bangla"/>
        <w:b/>
        <w:i/>
        <w:color w:val="9933FF"/>
        <w:sz w:val="24"/>
        <w:szCs w:val="24"/>
      </w:rPr>
    </w:pPr>
    <w:r w:rsidRPr="008D0832">
      <w:rPr>
        <w:rFonts w:ascii="Ebrima" w:hAnsi="Ebrima" w:cs="Shonar Bangla"/>
        <w:b/>
        <w:color w:val="9933FF"/>
        <w:sz w:val="24"/>
        <w:szCs w:val="24"/>
      </w:rPr>
      <w:t xml:space="preserve"> </w:t>
    </w:r>
    <w:r w:rsidR="007F6AA4" w:rsidRPr="008D0832">
      <w:rPr>
        <w:rFonts w:ascii="Ebrima" w:hAnsi="Ebrima" w:cs="Shonar Bangla"/>
        <w:b/>
        <w:color w:val="9933FF"/>
        <w:sz w:val="24"/>
        <w:szCs w:val="24"/>
      </w:rPr>
      <w:t xml:space="preserve">      </w:t>
    </w:r>
    <w:r w:rsidR="00C51550" w:rsidRPr="008D0832">
      <w:rPr>
        <w:rFonts w:ascii="Ebrima" w:hAnsi="Ebrima" w:cs="Shonar Bangla"/>
        <w:b/>
        <w:color w:val="9933FF"/>
        <w:sz w:val="24"/>
        <w:szCs w:val="24"/>
      </w:rPr>
      <w:t>Mobile, AL 36608</w:t>
    </w:r>
    <w:r w:rsidR="00277B4D" w:rsidRPr="008D0832">
      <w:rPr>
        <w:rFonts w:ascii="Ebrima" w:hAnsi="Ebrima" w:cs="Shonar Bangla"/>
        <w:b/>
        <w:color w:val="9933FF"/>
        <w:sz w:val="24"/>
        <w:szCs w:val="24"/>
      </w:rPr>
      <w:t xml:space="preserve">                     </w:t>
    </w:r>
    <w:r w:rsidR="00C51550" w:rsidRPr="008D0832">
      <w:rPr>
        <w:rFonts w:ascii="Ebrima" w:hAnsi="Ebrima" w:cs="Shonar Bangla"/>
        <w:b/>
        <w:color w:val="9933FF"/>
        <w:sz w:val="24"/>
        <w:szCs w:val="24"/>
      </w:rPr>
      <w:t xml:space="preserve">                                               </w:t>
    </w:r>
    <w:r w:rsidR="007F6AA4" w:rsidRPr="008D0832">
      <w:rPr>
        <w:rFonts w:ascii="Ebrima" w:hAnsi="Ebrima" w:cs="Shonar Bangla"/>
        <w:b/>
        <w:color w:val="9933FF"/>
        <w:sz w:val="24"/>
        <w:szCs w:val="24"/>
      </w:rPr>
      <w:t xml:space="preserve"> </w:t>
    </w:r>
    <w:r w:rsidR="000A163E" w:rsidRPr="008D0832">
      <w:rPr>
        <w:rFonts w:ascii="Ebrima" w:hAnsi="Ebrima" w:cs="Shonar Bangla"/>
        <w:b/>
        <w:color w:val="9933FF"/>
        <w:sz w:val="24"/>
        <w:szCs w:val="24"/>
      </w:rPr>
      <w:t>(251) 342-4144</w:t>
    </w:r>
  </w:p>
  <w:p w14:paraId="0D1E8645" w14:textId="77777777" w:rsidR="00602B7C" w:rsidRPr="008D0832" w:rsidRDefault="00602B7C" w:rsidP="0085270E">
    <w:pPr>
      <w:pStyle w:val="Header"/>
      <w:pBdr>
        <w:top w:val="thickThinSmallGap" w:sz="24" w:space="0" w:color="9933FF"/>
        <w:left w:val="thickThinSmallGap" w:sz="24" w:space="4" w:color="9933FF"/>
        <w:bottom w:val="thinThickSmallGap" w:sz="24" w:space="1" w:color="9933FF"/>
        <w:right w:val="thinThickSmallGap" w:sz="24" w:space="4" w:color="9933FF"/>
      </w:pBdr>
      <w:shd w:val="clear" w:color="auto" w:fill="FFF0D9"/>
      <w:jc w:val="center"/>
      <w:rPr>
        <w:rFonts w:ascii="Bookman Old Style" w:hAnsi="Bookman Old Style" w:cs="Shonar Bangla"/>
        <w:b/>
        <w:color w:val="9933FF"/>
        <w:sz w:val="8"/>
        <w:szCs w:val="8"/>
      </w:rPr>
    </w:pPr>
  </w:p>
  <w:p w14:paraId="0A448760" w14:textId="22977D72" w:rsidR="001B0369" w:rsidRPr="008D0832" w:rsidRDefault="001B0369" w:rsidP="0085270E">
    <w:pPr>
      <w:pStyle w:val="Header"/>
      <w:pBdr>
        <w:top w:val="thickThinSmallGap" w:sz="24" w:space="0" w:color="9933FF"/>
        <w:left w:val="thickThinSmallGap" w:sz="24" w:space="4" w:color="9933FF"/>
        <w:bottom w:val="thinThickSmallGap" w:sz="24" w:space="1" w:color="9933FF"/>
        <w:right w:val="thinThickSmallGap" w:sz="24" w:space="4" w:color="9933FF"/>
      </w:pBdr>
      <w:shd w:val="clear" w:color="auto" w:fill="FFF0D9"/>
      <w:jc w:val="center"/>
      <w:rPr>
        <w:rFonts w:ascii="Bookman Old Style" w:hAnsi="Bookman Old Style" w:cs="Shonar Bangla"/>
        <w:b/>
        <w:i/>
        <w:color w:val="9933FF"/>
        <w:sz w:val="24"/>
        <w:szCs w:val="24"/>
      </w:rPr>
    </w:pPr>
    <w:r w:rsidRPr="008D0832">
      <w:rPr>
        <w:rFonts w:ascii="Bookman Old Style" w:hAnsi="Bookman Old Style" w:cs="Shonar Bangla"/>
        <w:b/>
        <w:color w:val="9933FF"/>
        <w:sz w:val="24"/>
        <w:szCs w:val="24"/>
      </w:rPr>
      <w:t xml:space="preserve">website: </w:t>
    </w:r>
    <w:r w:rsidRPr="008D0832">
      <w:rPr>
        <w:rFonts w:ascii="Bookman Old Style" w:hAnsi="Bookman Old Style" w:cs="Shonar Bangla"/>
        <w:b/>
        <w:i/>
        <w:color w:val="9933FF"/>
        <w:sz w:val="24"/>
        <w:szCs w:val="24"/>
      </w:rPr>
      <w:t>westmobilechurch.com</w:t>
    </w:r>
    <w:r w:rsidR="001E4FE4" w:rsidRPr="008D0832">
      <w:rPr>
        <w:rFonts w:ascii="Bookman Old Style" w:hAnsi="Bookman Old Style" w:cs="Shonar Bangla"/>
        <w:b/>
        <w:i/>
        <w:color w:val="9933FF"/>
        <w:sz w:val="24"/>
        <w:szCs w:val="24"/>
      </w:rPr>
      <w:t xml:space="preserve"> </w:t>
    </w:r>
    <w:r w:rsidR="001E4FE4" w:rsidRPr="008D0832">
      <w:rPr>
        <w:rFonts w:ascii="Bookman Old Style" w:hAnsi="Bookman Old Style" w:cs="Shonar Bangla"/>
        <w:b/>
        <w:color w:val="9933FF"/>
        <w:sz w:val="24"/>
        <w:szCs w:val="24"/>
      </w:rPr>
      <w:t>(newly updated)</w:t>
    </w:r>
  </w:p>
  <w:p w14:paraId="728C5825" w14:textId="79DB644C" w:rsidR="00602B7C" w:rsidRPr="008D0832" w:rsidRDefault="00C51550" w:rsidP="0085270E">
    <w:pPr>
      <w:pStyle w:val="Header"/>
      <w:pBdr>
        <w:top w:val="thickThinSmallGap" w:sz="24" w:space="0" w:color="9933FF"/>
        <w:left w:val="thickThinSmallGap" w:sz="24" w:space="4" w:color="9933FF"/>
        <w:bottom w:val="thinThickSmallGap" w:sz="24" w:space="1" w:color="9933FF"/>
        <w:right w:val="thinThickSmallGap" w:sz="24" w:space="4" w:color="9933FF"/>
      </w:pBdr>
      <w:shd w:val="clear" w:color="auto" w:fill="FFF0D9"/>
      <w:jc w:val="center"/>
      <w:rPr>
        <w:rFonts w:ascii="Bookman Old Style" w:hAnsi="Bookman Old Style" w:cs="Shonar Bangla"/>
        <w:b/>
        <w:i/>
        <w:color w:val="9933FF"/>
        <w:sz w:val="8"/>
        <w:szCs w:val="8"/>
      </w:rPr>
    </w:pPr>
    <w:r w:rsidRPr="008D0832">
      <w:rPr>
        <w:rFonts w:ascii="Bookman Old Style" w:hAnsi="Bookman Old Style" w:cs="Shonar Bangla"/>
        <w:b/>
        <w:color w:val="9933FF"/>
        <w:sz w:val="24"/>
        <w:szCs w:val="24"/>
      </w:rPr>
      <w:t>fb</w:t>
    </w:r>
    <w:r w:rsidR="001B0369" w:rsidRPr="008D0832">
      <w:rPr>
        <w:rFonts w:ascii="Bookman Old Style" w:hAnsi="Bookman Old Style" w:cs="Shonar Bangla"/>
        <w:b/>
        <w:color w:val="9933FF"/>
        <w:sz w:val="24"/>
        <w:szCs w:val="24"/>
      </w:rPr>
      <w:t xml:space="preserve">: </w:t>
    </w:r>
    <w:r w:rsidR="001B0369" w:rsidRPr="008D0832">
      <w:rPr>
        <w:rFonts w:ascii="Bookman Old Style" w:hAnsi="Bookman Old Style" w:cs="Shonar Bangla"/>
        <w:b/>
        <w:i/>
        <w:color w:val="9933FF"/>
        <w:sz w:val="24"/>
        <w:szCs w:val="24"/>
      </w:rPr>
      <w:t>West Mobile Church Of Christ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B4D"/>
    <w:rsid w:val="0000430E"/>
    <w:rsid w:val="0000563D"/>
    <w:rsid w:val="00006754"/>
    <w:rsid w:val="0001462D"/>
    <w:rsid w:val="00017E91"/>
    <w:rsid w:val="0002053A"/>
    <w:rsid w:val="00021285"/>
    <w:rsid w:val="00030900"/>
    <w:rsid w:val="0003425C"/>
    <w:rsid w:val="000366EC"/>
    <w:rsid w:val="000368DC"/>
    <w:rsid w:val="0003703D"/>
    <w:rsid w:val="00041492"/>
    <w:rsid w:val="0004158A"/>
    <w:rsid w:val="000419EC"/>
    <w:rsid w:val="00050F23"/>
    <w:rsid w:val="00051A54"/>
    <w:rsid w:val="00053F87"/>
    <w:rsid w:val="0005666D"/>
    <w:rsid w:val="000600DE"/>
    <w:rsid w:val="00070863"/>
    <w:rsid w:val="00074100"/>
    <w:rsid w:val="00074562"/>
    <w:rsid w:val="0007526C"/>
    <w:rsid w:val="00075506"/>
    <w:rsid w:val="0008183D"/>
    <w:rsid w:val="00086B46"/>
    <w:rsid w:val="000905DC"/>
    <w:rsid w:val="000950AC"/>
    <w:rsid w:val="000A1422"/>
    <w:rsid w:val="000A163E"/>
    <w:rsid w:val="000A3171"/>
    <w:rsid w:val="000A5620"/>
    <w:rsid w:val="000B09DD"/>
    <w:rsid w:val="000B1A9B"/>
    <w:rsid w:val="000B6F3D"/>
    <w:rsid w:val="000C0C85"/>
    <w:rsid w:val="000C21E2"/>
    <w:rsid w:val="000C332F"/>
    <w:rsid w:val="000D4050"/>
    <w:rsid w:val="000E3C21"/>
    <w:rsid w:val="000E6D3D"/>
    <w:rsid w:val="000E70F4"/>
    <w:rsid w:val="00101DF1"/>
    <w:rsid w:val="001037A8"/>
    <w:rsid w:val="00105EEC"/>
    <w:rsid w:val="00106643"/>
    <w:rsid w:val="001100AA"/>
    <w:rsid w:val="00110C69"/>
    <w:rsid w:val="00117596"/>
    <w:rsid w:val="00121EAA"/>
    <w:rsid w:val="0012273E"/>
    <w:rsid w:val="00125EF3"/>
    <w:rsid w:val="0012648A"/>
    <w:rsid w:val="00126D73"/>
    <w:rsid w:val="001275DA"/>
    <w:rsid w:val="0012781E"/>
    <w:rsid w:val="00131CDC"/>
    <w:rsid w:val="00131DFE"/>
    <w:rsid w:val="0013672C"/>
    <w:rsid w:val="001542F0"/>
    <w:rsid w:val="0015524F"/>
    <w:rsid w:val="001642AD"/>
    <w:rsid w:val="0016456C"/>
    <w:rsid w:val="00165A0E"/>
    <w:rsid w:val="00173731"/>
    <w:rsid w:val="00177A15"/>
    <w:rsid w:val="00180A0A"/>
    <w:rsid w:val="00182CD7"/>
    <w:rsid w:val="0018542E"/>
    <w:rsid w:val="00190718"/>
    <w:rsid w:val="00196086"/>
    <w:rsid w:val="0019642D"/>
    <w:rsid w:val="001A669A"/>
    <w:rsid w:val="001A6A46"/>
    <w:rsid w:val="001B0369"/>
    <w:rsid w:val="001B3F58"/>
    <w:rsid w:val="001C25FD"/>
    <w:rsid w:val="001D2802"/>
    <w:rsid w:val="001D6A60"/>
    <w:rsid w:val="001E0E26"/>
    <w:rsid w:val="001E4FE4"/>
    <w:rsid w:val="001E6E88"/>
    <w:rsid w:val="001F2835"/>
    <w:rsid w:val="00204C86"/>
    <w:rsid w:val="00205CAF"/>
    <w:rsid w:val="00214AC7"/>
    <w:rsid w:val="00215321"/>
    <w:rsid w:val="00232CBA"/>
    <w:rsid w:val="002363B3"/>
    <w:rsid w:val="00243CBD"/>
    <w:rsid w:val="00251766"/>
    <w:rsid w:val="002571BF"/>
    <w:rsid w:val="002579D1"/>
    <w:rsid w:val="0026170C"/>
    <w:rsid w:val="00267EEA"/>
    <w:rsid w:val="0027070F"/>
    <w:rsid w:val="00273CE5"/>
    <w:rsid w:val="00275888"/>
    <w:rsid w:val="00277B4D"/>
    <w:rsid w:val="00281297"/>
    <w:rsid w:val="00293CDC"/>
    <w:rsid w:val="00295C5F"/>
    <w:rsid w:val="002A231F"/>
    <w:rsid w:val="002A5E90"/>
    <w:rsid w:val="002B3829"/>
    <w:rsid w:val="002C1502"/>
    <w:rsid w:val="002C3CC7"/>
    <w:rsid w:val="002C6833"/>
    <w:rsid w:val="002C76FC"/>
    <w:rsid w:val="002D4735"/>
    <w:rsid w:val="002D5440"/>
    <w:rsid w:val="002E2250"/>
    <w:rsid w:val="002E3C93"/>
    <w:rsid w:val="002E4F34"/>
    <w:rsid w:val="002E7B02"/>
    <w:rsid w:val="002F6ED8"/>
    <w:rsid w:val="002F7D30"/>
    <w:rsid w:val="003050DA"/>
    <w:rsid w:val="00305AA2"/>
    <w:rsid w:val="00306238"/>
    <w:rsid w:val="00306CA5"/>
    <w:rsid w:val="00312071"/>
    <w:rsid w:val="00317C86"/>
    <w:rsid w:val="00324C41"/>
    <w:rsid w:val="00325268"/>
    <w:rsid w:val="00327CA3"/>
    <w:rsid w:val="003328B4"/>
    <w:rsid w:val="00337058"/>
    <w:rsid w:val="00344795"/>
    <w:rsid w:val="00347F69"/>
    <w:rsid w:val="00360A5C"/>
    <w:rsid w:val="00360CE1"/>
    <w:rsid w:val="00365CED"/>
    <w:rsid w:val="00366138"/>
    <w:rsid w:val="00366E60"/>
    <w:rsid w:val="00373D64"/>
    <w:rsid w:val="00374615"/>
    <w:rsid w:val="00376476"/>
    <w:rsid w:val="00384290"/>
    <w:rsid w:val="003918A9"/>
    <w:rsid w:val="003A744B"/>
    <w:rsid w:val="003B09E0"/>
    <w:rsid w:val="003B30B5"/>
    <w:rsid w:val="003B3DBA"/>
    <w:rsid w:val="003B4FBE"/>
    <w:rsid w:val="003B54BB"/>
    <w:rsid w:val="003B576A"/>
    <w:rsid w:val="003C5D4F"/>
    <w:rsid w:val="003C7449"/>
    <w:rsid w:val="003C76C4"/>
    <w:rsid w:val="003C7ABA"/>
    <w:rsid w:val="003D3429"/>
    <w:rsid w:val="003D4E81"/>
    <w:rsid w:val="003D7A97"/>
    <w:rsid w:val="003E06C7"/>
    <w:rsid w:val="003E2082"/>
    <w:rsid w:val="003E21EB"/>
    <w:rsid w:val="003E4DE7"/>
    <w:rsid w:val="003F407C"/>
    <w:rsid w:val="003F44D9"/>
    <w:rsid w:val="003F60B5"/>
    <w:rsid w:val="00404A6E"/>
    <w:rsid w:val="00406955"/>
    <w:rsid w:val="00411208"/>
    <w:rsid w:val="0041205D"/>
    <w:rsid w:val="004167EC"/>
    <w:rsid w:val="00422FF4"/>
    <w:rsid w:val="00426F56"/>
    <w:rsid w:val="00431006"/>
    <w:rsid w:val="0043365C"/>
    <w:rsid w:val="00434A81"/>
    <w:rsid w:val="00445507"/>
    <w:rsid w:val="004561DD"/>
    <w:rsid w:val="00457F8E"/>
    <w:rsid w:val="004607F8"/>
    <w:rsid w:val="004626AF"/>
    <w:rsid w:val="00463298"/>
    <w:rsid w:val="00466537"/>
    <w:rsid w:val="00481A82"/>
    <w:rsid w:val="00482518"/>
    <w:rsid w:val="00485180"/>
    <w:rsid w:val="00485DBF"/>
    <w:rsid w:val="00492864"/>
    <w:rsid w:val="004A51A6"/>
    <w:rsid w:val="004A5A79"/>
    <w:rsid w:val="004A7797"/>
    <w:rsid w:val="004B3C83"/>
    <w:rsid w:val="004B4B0A"/>
    <w:rsid w:val="004B58C3"/>
    <w:rsid w:val="004C29B1"/>
    <w:rsid w:val="004C3609"/>
    <w:rsid w:val="004D35E2"/>
    <w:rsid w:val="004D3E89"/>
    <w:rsid w:val="004D48C8"/>
    <w:rsid w:val="004D6356"/>
    <w:rsid w:val="004E6FF2"/>
    <w:rsid w:val="004E7EAA"/>
    <w:rsid w:val="004F0ACE"/>
    <w:rsid w:val="004F4CF9"/>
    <w:rsid w:val="004F5731"/>
    <w:rsid w:val="004F59E5"/>
    <w:rsid w:val="00507182"/>
    <w:rsid w:val="00510E73"/>
    <w:rsid w:val="00517724"/>
    <w:rsid w:val="0052206D"/>
    <w:rsid w:val="005239D0"/>
    <w:rsid w:val="00530256"/>
    <w:rsid w:val="00530EF8"/>
    <w:rsid w:val="00533A2B"/>
    <w:rsid w:val="005372E4"/>
    <w:rsid w:val="005372FD"/>
    <w:rsid w:val="00540C40"/>
    <w:rsid w:val="00541A92"/>
    <w:rsid w:val="00544C0E"/>
    <w:rsid w:val="00545307"/>
    <w:rsid w:val="00546057"/>
    <w:rsid w:val="00546454"/>
    <w:rsid w:val="00546D05"/>
    <w:rsid w:val="00552210"/>
    <w:rsid w:val="0055320E"/>
    <w:rsid w:val="005537EB"/>
    <w:rsid w:val="00553874"/>
    <w:rsid w:val="0056157E"/>
    <w:rsid w:val="0056368B"/>
    <w:rsid w:val="00563812"/>
    <w:rsid w:val="00571555"/>
    <w:rsid w:val="005779B5"/>
    <w:rsid w:val="005827E9"/>
    <w:rsid w:val="00583365"/>
    <w:rsid w:val="0058357F"/>
    <w:rsid w:val="00587754"/>
    <w:rsid w:val="00590AA9"/>
    <w:rsid w:val="005931E8"/>
    <w:rsid w:val="0059760C"/>
    <w:rsid w:val="005B1E94"/>
    <w:rsid w:val="005B35AF"/>
    <w:rsid w:val="005C1012"/>
    <w:rsid w:val="005D1664"/>
    <w:rsid w:val="005D1A18"/>
    <w:rsid w:val="005D2952"/>
    <w:rsid w:val="005D7807"/>
    <w:rsid w:val="005D7A59"/>
    <w:rsid w:val="005E013C"/>
    <w:rsid w:val="005E050B"/>
    <w:rsid w:val="005E10CE"/>
    <w:rsid w:val="005E2D13"/>
    <w:rsid w:val="005E38F8"/>
    <w:rsid w:val="00600388"/>
    <w:rsid w:val="00600861"/>
    <w:rsid w:val="00602B7C"/>
    <w:rsid w:val="0060393F"/>
    <w:rsid w:val="00604E79"/>
    <w:rsid w:val="0060717F"/>
    <w:rsid w:val="00614BA4"/>
    <w:rsid w:val="006159DB"/>
    <w:rsid w:val="00615A76"/>
    <w:rsid w:val="0062513C"/>
    <w:rsid w:val="006251C4"/>
    <w:rsid w:val="006255F8"/>
    <w:rsid w:val="00641822"/>
    <w:rsid w:val="00643950"/>
    <w:rsid w:val="006451E7"/>
    <w:rsid w:val="00645846"/>
    <w:rsid w:val="00650C06"/>
    <w:rsid w:val="00651AE2"/>
    <w:rsid w:val="00654782"/>
    <w:rsid w:val="00665733"/>
    <w:rsid w:val="006671C3"/>
    <w:rsid w:val="00670124"/>
    <w:rsid w:val="00673735"/>
    <w:rsid w:val="00676760"/>
    <w:rsid w:val="00682152"/>
    <w:rsid w:val="006824BE"/>
    <w:rsid w:val="006856CC"/>
    <w:rsid w:val="00687956"/>
    <w:rsid w:val="00693FBA"/>
    <w:rsid w:val="006A4069"/>
    <w:rsid w:val="006A7DB1"/>
    <w:rsid w:val="006B1253"/>
    <w:rsid w:val="006B15FF"/>
    <w:rsid w:val="006B2645"/>
    <w:rsid w:val="006B4AAB"/>
    <w:rsid w:val="006B6D82"/>
    <w:rsid w:val="006C2C91"/>
    <w:rsid w:val="006C30C1"/>
    <w:rsid w:val="006D123B"/>
    <w:rsid w:val="006D29EA"/>
    <w:rsid w:val="006D57BE"/>
    <w:rsid w:val="006E05B8"/>
    <w:rsid w:val="006E2350"/>
    <w:rsid w:val="006E456C"/>
    <w:rsid w:val="006E6638"/>
    <w:rsid w:val="006F1E1A"/>
    <w:rsid w:val="00704144"/>
    <w:rsid w:val="00710280"/>
    <w:rsid w:val="00710811"/>
    <w:rsid w:val="00711F18"/>
    <w:rsid w:val="007201D8"/>
    <w:rsid w:val="00722B2B"/>
    <w:rsid w:val="0072385D"/>
    <w:rsid w:val="00735986"/>
    <w:rsid w:val="007371A1"/>
    <w:rsid w:val="007414C4"/>
    <w:rsid w:val="007419BF"/>
    <w:rsid w:val="00742CE1"/>
    <w:rsid w:val="0074415D"/>
    <w:rsid w:val="00745E28"/>
    <w:rsid w:val="00746193"/>
    <w:rsid w:val="0075245C"/>
    <w:rsid w:val="00761FC7"/>
    <w:rsid w:val="00762BC0"/>
    <w:rsid w:val="007846F4"/>
    <w:rsid w:val="007871C1"/>
    <w:rsid w:val="00793FE6"/>
    <w:rsid w:val="007A3061"/>
    <w:rsid w:val="007A6972"/>
    <w:rsid w:val="007B08A2"/>
    <w:rsid w:val="007B1617"/>
    <w:rsid w:val="007B7257"/>
    <w:rsid w:val="007C0418"/>
    <w:rsid w:val="007D1AF2"/>
    <w:rsid w:val="007D1F73"/>
    <w:rsid w:val="007D2DEF"/>
    <w:rsid w:val="007D4400"/>
    <w:rsid w:val="007D5BA0"/>
    <w:rsid w:val="007E0C69"/>
    <w:rsid w:val="007E274F"/>
    <w:rsid w:val="007E5D35"/>
    <w:rsid w:val="007E73A2"/>
    <w:rsid w:val="007F1F19"/>
    <w:rsid w:val="007F40DF"/>
    <w:rsid w:val="007F6AA4"/>
    <w:rsid w:val="008065F6"/>
    <w:rsid w:val="00810504"/>
    <w:rsid w:val="00811941"/>
    <w:rsid w:val="00822C37"/>
    <w:rsid w:val="008234B4"/>
    <w:rsid w:val="00823DCE"/>
    <w:rsid w:val="00824866"/>
    <w:rsid w:val="00824C32"/>
    <w:rsid w:val="008259F7"/>
    <w:rsid w:val="00844ED2"/>
    <w:rsid w:val="00846027"/>
    <w:rsid w:val="008462F6"/>
    <w:rsid w:val="00846C80"/>
    <w:rsid w:val="0085270E"/>
    <w:rsid w:val="008600F9"/>
    <w:rsid w:val="00861CB6"/>
    <w:rsid w:val="00864894"/>
    <w:rsid w:val="0087253A"/>
    <w:rsid w:val="0087669A"/>
    <w:rsid w:val="008854C7"/>
    <w:rsid w:val="00887ED5"/>
    <w:rsid w:val="0089524F"/>
    <w:rsid w:val="008B1327"/>
    <w:rsid w:val="008B4121"/>
    <w:rsid w:val="008B447F"/>
    <w:rsid w:val="008C2051"/>
    <w:rsid w:val="008C22F3"/>
    <w:rsid w:val="008C42ED"/>
    <w:rsid w:val="008C433B"/>
    <w:rsid w:val="008C649B"/>
    <w:rsid w:val="008D0832"/>
    <w:rsid w:val="008D15F4"/>
    <w:rsid w:val="008D42B5"/>
    <w:rsid w:val="008E0DD9"/>
    <w:rsid w:val="008E1F9B"/>
    <w:rsid w:val="008E3496"/>
    <w:rsid w:val="008E42C6"/>
    <w:rsid w:val="008E48FF"/>
    <w:rsid w:val="00900F45"/>
    <w:rsid w:val="009045B5"/>
    <w:rsid w:val="00911664"/>
    <w:rsid w:val="00912D6B"/>
    <w:rsid w:val="00914D4E"/>
    <w:rsid w:val="009174BA"/>
    <w:rsid w:val="00925D30"/>
    <w:rsid w:val="00927E7C"/>
    <w:rsid w:val="00937A2F"/>
    <w:rsid w:val="009513BA"/>
    <w:rsid w:val="00954864"/>
    <w:rsid w:val="00960211"/>
    <w:rsid w:val="00961012"/>
    <w:rsid w:val="00961753"/>
    <w:rsid w:val="0096682B"/>
    <w:rsid w:val="00970265"/>
    <w:rsid w:val="00970C86"/>
    <w:rsid w:val="00973511"/>
    <w:rsid w:val="00974611"/>
    <w:rsid w:val="00975F2D"/>
    <w:rsid w:val="00976226"/>
    <w:rsid w:val="00977491"/>
    <w:rsid w:val="00992785"/>
    <w:rsid w:val="009964E5"/>
    <w:rsid w:val="00996856"/>
    <w:rsid w:val="009A08A2"/>
    <w:rsid w:val="009A1884"/>
    <w:rsid w:val="009A2C01"/>
    <w:rsid w:val="009A636A"/>
    <w:rsid w:val="009A79A9"/>
    <w:rsid w:val="009B2A3E"/>
    <w:rsid w:val="009B42B4"/>
    <w:rsid w:val="009B60DE"/>
    <w:rsid w:val="009B7D32"/>
    <w:rsid w:val="009C6A6F"/>
    <w:rsid w:val="009C7561"/>
    <w:rsid w:val="009F06F9"/>
    <w:rsid w:val="009F5414"/>
    <w:rsid w:val="00A00AEF"/>
    <w:rsid w:val="00A06787"/>
    <w:rsid w:val="00A204CF"/>
    <w:rsid w:val="00A232E7"/>
    <w:rsid w:val="00A257A2"/>
    <w:rsid w:val="00A257E6"/>
    <w:rsid w:val="00A2637D"/>
    <w:rsid w:val="00A35E4D"/>
    <w:rsid w:val="00A37EC7"/>
    <w:rsid w:val="00A43EB5"/>
    <w:rsid w:val="00A45A9C"/>
    <w:rsid w:val="00A5023D"/>
    <w:rsid w:val="00A50B89"/>
    <w:rsid w:val="00A534A0"/>
    <w:rsid w:val="00A53E0F"/>
    <w:rsid w:val="00A66A50"/>
    <w:rsid w:val="00A6713C"/>
    <w:rsid w:val="00A67763"/>
    <w:rsid w:val="00A71694"/>
    <w:rsid w:val="00A760A8"/>
    <w:rsid w:val="00A8368A"/>
    <w:rsid w:val="00A8609E"/>
    <w:rsid w:val="00A9750F"/>
    <w:rsid w:val="00AA04E2"/>
    <w:rsid w:val="00AA145A"/>
    <w:rsid w:val="00AA5495"/>
    <w:rsid w:val="00AA5680"/>
    <w:rsid w:val="00AB1175"/>
    <w:rsid w:val="00AB3BC1"/>
    <w:rsid w:val="00AB79D0"/>
    <w:rsid w:val="00AB7FAC"/>
    <w:rsid w:val="00AC3593"/>
    <w:rsid w:val="00AC596D"/>
    <w:rsid w:val="00AD14D5"/>
    <w:rsid w:val="00AD7E87"/>
    <w:rsid w:val="00AE555B"/>
    <w:rsid w:val="00B00986"/>
    <w:rsid w:val="00B01F42"/>
    <w:rsid w:val="00B02759"/>
    <w:rsid w:val="00B131F5"/>
    <w:rsid w:val="00B14FAD"/>
    <w:rsid w:val="00B1657B"/>
    <w:rsid w:val="00B20B15"/>
    <w:rsid w:val="00B210ED"/>
    <w:rsid w:val="00B2257A"/>
    <w:rsid w:val="00B238D6"/>
    <w:rsid w:val="00B25214"/>
    <w:rsid w:val="00B25ACE"/>
    <w:rsid w:val="00B3150B"/>
    <w:rsid w:val="00B34E30"/>
    <w:rsid w:val="00B35DB9"/>
    <w:rsid w:val="00B37100"/>
    <w:rsid w:val="00B41F35"/>
    <w:rsid w:val="00B44036"/>
    <w:rsid w:val="00B5305D"/>
    <w:rsid w:val="00B53826"/>
    <w:rsid w:val="00B54A82"/>
    <w:rsid w:val="00B56786"/>
    <w:rsid w:val="00B5678D"/>
    <w:rsid w:val="00B567BE"/>
    <w:rsid w:val="00B5787B"/>
    <w:rsid w:val="00B6585C"/>
    <w:rsid w:val="00B65A72"/>
    <w:rsid w:val="00B674C4"/>
    <w:rsid w:val="00B73085"/>
    <w:rsid w:val="00B73479"/>
    <w:rsid w:val="00B83317"/>
    <w:rsid w:val="00B861B8"/>
    <w:rsid w:val="00B946E7"/>
    <w:rsid w:val="00B94928"/>
    <w:rsid w:val="00BA0CDF"/>
    <w:rsid w:val="00BA3AFE"/>
    <w:rsid w:val="00BB2E45"/>
    <w:rsid w:val="00BC1FA3"/>
    <w:rsid w:val="00BC4F6A"/>
    <w:rsid w:val="00BC540A"/>
    <w:rsid w:val="00BD26AD"/>
    <w:rsid w:val="00BD6A34"/>
    <w:rsid w:val="00BE2540"/>
    <w:rsid w:val="00BE75E1"/>
    <w:rsid w:val="00C0071E"/>
    <w:rsid w:val="00C021B0"/>
    <w:rsid w:val="00C06803"/>
    <w:rsid w:val="00C11CF0"/>
    <w:rsid w:val="00C1460B"/>
    <w:rsid w:val="00C162FC"/>
    <w:rsid w:val="00C336DD"/>
    <w:rsid w:val="00C34D66"/>
    <w:rsid w:val="00C37EAB"/>
    <w:rsid w:val="00C43EEF"/>
    <w:rsid w:val="00C44F4B"/>
    <w:rsid w:val="00C46C97"/>
    <w:rsid w:val="00C51550"/>
    <w:rsid w:val="00C57F93"/>
    <w:rsid w:val="00C64CC3"/>
    <w:rsid w:val="00C650A2"/>
    <w:rsid w:val="00C653CB"/>
    <w:rsid w:val="00C762E8"/>
    <w:rsid w:val="00C92205"/>
    <w:rsid w:val="00C93FA8"/>
    <w:rsid w:val="00C94346"/>
    <w:rsid w:val="00CA133E"/>
    <w:rsid w:val="00CA47EE"/>
    <w:rsid w:val="00CB06D0"/>
    <w:rsid w:val="00CB2C0B"/>
    <w:rsid w:val="00CB7BC8"/>
    <w:rsid w:val="00CB7DC5"/>
    <w:rsid w:val="00CC128A"/>
    <w:rsid w:val="00CC2027"/>
    <w:rsid w:val="00CC566F"/>
    <w:rsid w:val="00CD5323"/>
    <w:rsid w:val="00CD7FFD"/>
    <w:rsid w:val="00CE16F1"/>
    <w:rsid w:val="00CE2AF6"/>
    <w:rsid w:val="00CE7FB7"/>
    <w:rsid w:val="00CF0D7C"/>
    <w:rsid w:val="00CF13F8"/>
    <w:rsid w:val="00D04E8F"/>
    <w:rsid w:val="00D060CF"/>
    <w:rsid w:val="00D07E44"/>
    <w:rsid w:val="00D15268"/>
    <w:rsid w:val="00D309BA"/>
    <w:rsid w:val="00D3682F"/>
    <w:rsid w:val="00D402D0"/>
    <w:rsid w:val="00D42FAF"/>
    <w:rsid w:val="00D52FCA"/>
    <w:rsid w:val="00D53F5F"/>
    <w:rsid w:val="00D64B65"/>
    <w:rsid w:val="00D6532B"/>
    <w:rsid w:val="00D7287A"/>
    <w:rsid w:val="00D767BD"/>
    <w:rsid w:val="00D800EF"/>
    <w:rsid w:val="00D82FCF"/>
    <w:rsid w:val="00D83F80"/>
    <w:rsid w:val="00D84EB8"/>
    <w:rsid w:val="00D94B5E"/>
    <w:rsid w:val="00DA116D"/>
    <w:rsid w:val="00DA27AB"/>
    <w:rsid w:val="00DA3300"/>
    <w:rsid w:val="00DA7E90"/>
    <w:rsid w:val="00DB282F"/>
    <w:rsid w:val="00DB3CA1"/>
    <w:rsid w:val="00DB4BBC"/>
    <w:rsid w:val="00DC6765"/>
    <w:rsid w:val="00DD0EAC"/>
    <w:rsid w:val="00DD6140"/>
    <w:rsid w:val="00DD730A"/>
    <w:rsid w:val="00DE150D"/>
    <w:rsid w:val="00DE2BA8"/>
    <w:rsid w:val="00DE77ED"/>
    <w:rsid w:val="00DE7B7B"/>
    <w:rsid w:val="00DF4A3B"/>
    <w:rsid w:val="00DF5FF6"/>
    <w:rsid w:val="00E03908"/>
    <w:rsid w:val="00E10AD0"/>
    <w:rsid w:val="00E13775"/>
    <w:rsid w:val="00E14603"/>
    <w:rsid w:val="00E20BCF"/>
    <w:rsid w:val="00E22759"/>
    <w:rsid w:val="00E2572C"/>
    <w:rsid w:val="00E2756B"/>
    <w:rsid w:val="00E32632"/>
    <w:rsid w:val="00E33BBE"/>
    <w:rsid w:val="00E36449"/>
    <w:rsid w:val="00E37323"/>
    <w:rsid w:val="00E46165"/>
    <w:rsid w:val="00E46DE7"/>
    <w:rsid w:val="00E55CA6"/>
    <w:rsid w:val="00E5694E"/>
    <w:rsid w:val="00E842BA"/>
    <w:rsid w:val="00E8739F"/>
    <w:rsid w:val="00E92BBE"/>
    <w:rsid w:val="00E9309C"/>
    <w:rsid w:val="00E977F0"/>
    <w:rsid w:val="00EA0DB7"/>
    <w:rsid w:val="00EA43A8"/>
    <w:rsid w:val="00EA73E3"/>
    <w:rsid w:val="00EB6DF8"/>
    <w:rsid w:val="00EB767E"/>
    <w:rsid w:val="00EC1D80"/>
    <w:rsid w:val="00ED741D"/>
    <w:rsid w:val="00EE5CCC"/>
    <w:rsid w:val="00F05EDD"/>
    <w:rsid w:val="00F15AFB"/>
    <w:rsid w:val="00F1714A"/>
    <w:rsid w:val="00F21BFF"/>
    <w:rsid w:val="00F23501"/>
    <w:rsid w:val="00F26720"/>
    <w:rsid w:val="00F26EDF"/>
    <w:rsid w:val="00F31104"/>
    <w:rsid w:val="00F3194E"/>
    <w:rsid w:val="00F31D8C"/>
    <w:rsid w:val="00F321F1"/>
    <w:rsid w:val="00F6197A"/>
    <w:rsid w:val="00F65E33"/>
    <w:rsid w:val="00F670D7"/>
    <w:rsid w:val="00F71E35"/>
    <w:rsid w:val="00F729D7"/>
    <w:rsid w:val="00F771BE"/>
    <w:rsid w:val="00F8489D"/>
    <w:rsid w:val="00F86603"/>
    <w:rsid w:val="00F93E66"/>
    <w:rsid w:val="00F9404A"/>
    <w:rsid w:val="00F940AB"/>
    <w:rsid w:val="00FA0673"/>
    <w:rsid w:val="00FA30E2"/>
    <w:rsid w:val="00FA36A2"/>
    <w:rsid w:val="00FA448D"/>
    <w:rsid w:val="00FA4677"/>
    <w:rsid w:val="00FA75C4"/>
    <w:rsid w:val="00FB0A5D"/>
    <w:rsid w:val="00FB1134"/>
    <w:rsid w:val="00FB35CB"/>
    <w:rsid w:val="00FC0850"/>
    <w:rsid w:val="00FC4776"/>
    <w:rsid w:val="00FC698B"/>
    <w:rsid w:val="00FD23AC"/>
    <w:rsid w:val="00FD593C"/>
    <w:rsid w:val="00FE35D8"/>
    <w:rsid w:val="00FF0CED"/>
    <w:rsid w:val="00FF5E5F"/>
    <w:rsid w:val="00FF6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6F93FD"/>
  <w15:chartTrackingRefBased/>
  <w15:docId w15:val="{B1A4E65F-78FB-4DE9-BF86-9B57CD0BA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7B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B4D"/>
  </w:style>
  <w:style w:type="paragraph" w:styleId="Footer">
    <w:name w:val="footer"/>
    <w:basedOn w:val="Normal"/>
    <w:link w:val="FooterChar"/>
    <w:uiPriority w:val="99"/>
    <w:unhideWhenUsed/>
    <w:rsid w:val="00277B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B4D"/>
  </w:style>
  <w:style w:type="paragraph" w:styleId="BalloonText">
    <w:name w:val="Balloon Text"/>
    <w:basedOn w:val="Normal"/>
    <w:link w:val="BalloonTextChar"/>
    <w:uiPriority w:val="99"/>
    <w:semiHidden/>
    <w:unhideWhenUsed/>
    <w:rsid w:val="002617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7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218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4C891-5E2C-4414-80F1-1E4848A11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Sils</dc:creator>
  <cp:keywords/>
  <dc:description/>
  <cp:lastModifiedBy>Ken Sils</cp:lastModifiedBy>
  <cp:revision>2</cp:revision>
  <cp:lastPrinted>2017-06-14T18:52:00Z</cp:lastPrinted>
  <dcterms:created xsi:type="dcterms:W3CDTF">2017-06-14T19:00:00Z</dcterms:created>
  <dcterms:modified xsi:type="dcterms:W3CDTF">2017-06-14T19:00:00Z</dcterms:modified>
</cp:coreProperties>
</file>